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45" w:rsidRPr="00A05794" w:rsidRDefault="00605E45">
      <w:pPr>
        <w:rPr>
          <w:b/>
        </w:rPr>
      </w:pPr>
      <w:r w:rsidRPr="00A05794">
        <w:rPr>
          <w:b/>
        </w:rPr>
        <w:t>Vineri, 20 septembrie</w:t>
      </w:r>
    </w:p>
    <w:p w:rsidR="003371F0" w:rsidRPr="00A05794" w:rsidRDefault="00605E45" w:rsidP="00B93A90">
      <w:pPr>
        <w:rPr>
          <w:rFonts w:cs="Calibri"/>
          <w:b/>
        </w:rPr>
      </w:pPr>
      <w:r w:rsidRPr="00A05794">
        <w:rPr>
          <w:rFonts w:cs="Calibri"/>
          <w:bCs/>
        </w:rPr>
        <w:t xml:space="preserve">Noaptea Albă a Filmului Românesc, </w:t>
      </w:r>
      <w:r w:rsidRPr="00A05794">
        <w:rPr>
          <w:rFonts w:cs="Calibri"/>
          <w:b/>
        </w:rPr>
        <w:t xml:space="preserve">Aula </w:t>
      </w:r>
    </w:p>
    <w:p w:rsidR="00B93A90" w:rsidRPr="00A05794" w:rsidRDefault="00B93A90" w:rsidP="00B93A90">
      <w:pPr>
        <w:rPr>
          <w:rFonts w:cs="Calibri"/>
          <w:b/>
        </w:rPr>
      </w:pPr>
      <w:r w:rsidRPr="00A05794">
        <w:rPr>
          <w:rFonts w:eastAsia="Times New Roman" w:cs="Calibri"/>
          <w:lang w:eastAsia="ro-RO"/>
        </w:rPr>
        <w:t xml:space="preserve">19:00-20.30  Proiecţie film </w:t>
      </w:r>
      <w:r w:rsidRPr="00A05794">
        <w:rPr>
          <w:rFonts w:eastAsia="Times New Roman" w:cs="Calibri"/>
          <w:i/>
          <w:lang w:eastAsia="ro-RO"/>
        </w:rPr>
        <w:t>Tatăl Fantomă</w:t>
      </w:r>
      <w:r w:rsidRPr="00A05794">
        <w:rPr>
          <w:rFonts w:eastAsia="Times New Roman" w:cs="Calibri"/>
          <w:lang w:eastAsia="ro-RO"/>
        </w:rPr>
        <w:t xml:space="preserve"> (regia Lucian Georgescu)</w:t>
      </w:r>
      <w:r w:rsidRPr="00A05794">
        <w:rPr>
          <w:rFonts w:eastAsia="Times New Roman" w:cs="Calibri"/>
          <w:lang w:eastAsia="ro-RO"/>
        </w:rPr>
        <w:br/>
        <w:t xml:space="preserve">21:00-23.30  Proiecţie film </w:t>
      </w:r>
      <w:r w:rsidRPr="00A05794">
        <w:rPr>
          <w:rFonts w:eastAsia="Times New Roman" w:cs="Calibri"/>
          <w:i/>
          <w:lang w:eastAsia="ro-RO"/>
        </w:rPr>
        <w:t>Undeva la Palilula</w:t>
      </w:r>
      <w:r w:rsidRPr="00A05794">
        <w:rPr>
          <w:rFonts w:eastAsia="Times New Roman" w:cs="Calibri"/>
          <w:lang w:eastAsia="ro-RO"/>
        </w:rPr>
        <w:t xml:space="preserve"> (regia Silviu Purc</w:t>
      </w:r>
      <w:r w:rsidR="008214A5" w:rsidRPr="00A05794">
        <w:rPr>
          <w:rFonts w:eastAsia="Times New Roman" w:cs="Calibri"/>
          <w:lang w:eastAsia="ro-RO"/>
        </w:rPr>
        <w:t>ă</w:t>
      </w:r>
      <w:r w:rsidRPr="00A05794">
        <w:rPr>
          <w:rFonts w:eastAsia="Times New Roman" w:cs="Calibri"/>
          <w:lang w:eastAsia="ro-RO"/>
        </w:rPr>
        <w:t>rete)</w:t>
      </w:r>
    </w:p>
    <w:p w:rsidR="00605E45" w:rsidRPr="00A05794" w:rsidRDefault="00605E45">
      <w:pPr>
        <w:rPr>
          <w:b/>
        </w:rPr>
      </w:pPr>
      <w:r w:rsidRPr="00A05794">
        <w:rPr>
          <w:b/>
        </w:rPr>
        <w:t>Sâmbătă, 21 septembrie</w:t>
      </w:r>
    </w:p>
    <w:p w:rsidR="00605E45" w:rsidRPr="00A05794" w:rsidRDefault="008A6E94" w:rsidP="005A746E">
      <w:pPr>
        <w:rPr>
          <w:b/>
        </w:rPr>
      </w:pPr>
      <w:r w:rsidRPr="00A05794">
        <w:t xml:space="preserve">10.00-12.00  Desen, pictură, </w:t>
      </w:r>
      <w:r w:rsidR="00605E45" w:rsidRPr="00A05794">
        <w:t>modelaj</w:t>
      </w:r>
      <w:r w:rsidRPr="00A05794">
        <w:t>.</w:t>
      </w:r>
      <w:r w:rsidR="00605E45" w:rsidRPr="00A05794">
        <w:t xml:space="preserve"> Concurs, </w:t>
      </w:r>
      <w:r w:rsidR="00605E45" w:rsidRPr="00A05794">
        <w:rPr>
          <w:b/>
        </w:rPr>
        <w:t>Strada Copiilor</w:t>
      </w:r>
    </w:p>
    <w:p w:rsidR="00605E45" w:rsidRPr="00A05794" w:rsidRDefault="00605E45" w:rsidP="005A746E">
      <w:r w:rsidRPr="00A05794">
        <w:t>11.00-13.00  Atelier de Reciclare Creativă,</w:t>
      </w:r>
      <w:r w:rsidRPr="00A05794">
        <w:rPr>
          <w:b/>
        </w:rPr>
        <w:t xml:space="preserve"> Curtea de Arhitectură</w:t>
      </w:r>
    </w:p>
    <w:p w:rsidR="00605E45" w:rsidRPr="00A05794" w:rsidRDefault="00605E45" w:rsidP="005A746E">
      <w:r w:rsidRPr="00A05794">
        <w:t xml:space="preserve">17.00-19.00  </w:t>
      </w:r>
      <w:r w:rsidR="008A6E94" w:rsidRPr="00A05794">
        <w:t>Atelier de modelaj în lut, d</w:t>
      </w:r>
      <w:r w:rsidRPr="00A05794">
        <w:t>esen și pictură</w:t>
      </w:r>
      <w:r w:rsidR="00CB29B4" w:rsidRPr="00A05794">
        <w:t>.</w:t>
      </w:r>
      <w:r w:rsidRPr="00A05794">
        <w:t xml:space="preserve"> Concurs, </w:t>
      </w:r>
      <w:r w:rsidRPr="00A05794">
        <w:rPr>
          <w:b/>
        </w:rPr>
        <w:t>Strada Copiilor</w:t>
      </w:r>
    </w:p>
    <w:p w:rsidR="00605E45" w:rsidRPr="00A05794" w:rsidRDefault="00605E45" w:rsidP="00FB76D1">
      <w:r w:rsidRPr="00A05794">
        <w:t xml:space="preserve">17.00-19.00  Atelier de Reciclare Creativă, </w:t>
      </w:r>
      <w:r w:rsidRPr="00A05794">
        <w:rPr>
          <w:b/>
        </w:rPr>
        <w:t>Curtea de Arhitectură</w:t>
      </w:r>
    </w:p>
    <w:p w:rsidR="00605E45" w:rsidRPr="00A05794" w:rsidRDefault="00605E45" w:rsidP="005A746E">
      <w:r w:rsidRPr="00A05794">
        <w:t>18.00</w:t>
      </w:r>
      <w:r w:rsidR="008A6E94" w:rsidRPr="00A05794">
        <w:t xml:space="preserve">-19.00  Poezie la prima vedere: </w:t>
      </w:r>
      <w:r w:rsidRPr="00A05794">
        <w:t xml:space="preserve">E. Zăinel, M. Mirea, L. Dan,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>
      <w:pPr>
        <w:rPr>
          <w:b/>
        </w:rPr>
      </w:pPr>
      <w:r w:rsidRPr="00A05794">
        <w:t>19.00-20.00  Cel</w:t>
      </w:r>
      <w:r w:rsidR="008A6E94" w:rsidRPr="00A05794">
        <w:t xml:space="preserve">e mai frumoase poezii: </w:t>
      </w:r>
      <w:r w:rsidRPr="00A05794">
        <w:t xml:space="preserve">A. Suciu, L. Vasilescu, V. Iacob, </w:t>
      </w:r>
      <w:r w:rsidRPr="00A05794">
        <w:rPr>
          <w:shd w:val="clear" w:color="auto" w:fill="FFFFFF"/>
        </w:rPr>
        <w:t>L. Pendefunda,</w:t>
      </w:r>
      <w:r w:rsidRPr="00A05794">
        <w:t xml:space="preserve"> </w:t>
      </w:r>
      <w:r w:rsidRPr="00A05794">
        <w:rPr>
          <w:b/>
        </w:rPr>
        <w:t>Foaierul de lectură</w:t>
      </w:r>
    </w:p>
    <w:p w:rsidR="00605E45" w:rsidRPr="00A05794" w:rsidRDefault="00605E45">
      <w:pPr>
        <w:rPr>
          <w:b/>
        </w:rPr>
      </w:pPr>
      <w:r w:rsidRPr="00A05794">
        <w:t xml:space="preserve">20.00-21.00  Mike Godoroja &amp; Blue Spirit &amp; grupul poeţilor Marfă Reîncărcată, </w:t>
      </w:r>
      <w:r w:rsidRPr="00A05794">
        <w:rPr>
          <w:b/>
        </w:rPr>
        <w:t>Rampa de Jazz şi Poezie</w:t>
      </w:r>
    </w:p>
    <w:p w:rsidR="00605E45" w:rsidRPr="00A05794" w:rsidRDefault="00605E45">
      <w:r w:rsidRPr="00A05794">
        <w:t xml:space="preserve">21.00-23.00  </w:t>
      </w:r>
      <w:r w:rsidR="008A6E94" w:rsidRPr="00A05794">
        <w:t>Proiecţie film</w:t>
      </w:r>
      <w:r w:rsidRPr="00A05794">
        <w:t xml:space="preserve"> </w:t>
      </w:r>
      <w:r w:rsidRPr="00A05794">
        <w:rPr>
          <w:i/>
        </w:rPr>
        <w:t>O zi din viaţă</w:t>
      </w:r>
      <w:r w:rsidRPr="00A05794">
        <w:t xml:space="preserve"> (</w:t>
      </w:r>
      <w:r w:rsidRPr="00A05794">
        <w:rPr>
          <w:i/>
        </w:rPr>
        <w:t>Life in a day</w:t>
      </w:r>
      <w:r w:rsidRPr="00A05794">
        <w:t xml:space="preserve">, documentar, SUA), </w:t>
      </w:r>
      <w:r w:rsidRPr="00A05794">
        <w:rPr>
          <w:b/>
        </w:rPr>
        <w:t>Aula</w:t>
      </w:r>
    </w:p>
    <w:p w:rsidR="00605E45" w:rsidRPr="00A05794" w:rsidRDefault="00605E45"/>
    <w:p w:rsidR="00605E45" w:rsidRPr="00A05794" w:rsidRDefault="00605E45">
      <w:pPr>
        <w:rPr>
          <w:b/>
        </w:rPr>
      </w:pPr>
      <w:r w:rsidRPr="00A05794">
        <w:rPr>
          <w:b/>
        </w:rPr>
        <w:t>Duminică, 22 septembrie</w:t>
      </w:r>
    </w:p>
    <w:p w:rsidR="00605E45" w:rsidRPr="00A05794" w:rsidRDefault="00605E45">
      <w:r w:rsidRPr="00A05794">
        <w:t xml:space="preserve">11.00-12.00  Lectură la iarbă verde, </w:t>
      </w:r>
      <w:r w:rsidRPr="00A05794">
        <w:rPr>
          <w:b/>
        </w:rPr>
        <w:t>Strada Copiilor</w:t>
      </w:r>
    </w:p>
    <w:p w:rsidR="00605E45" w:rsidRPr="00A05794" w:rsidRDefault="00605E45">
      <w:pPr>
        <w:rPr>
          <w:b/>
        </w:rPr>
      </w:pPr>
      <w:r w:rsidRPr="00A05794">
        <w:t xml:space="preserve">12.00-14.00  Atelier de Reciclare Creativă, </w:t>
      </w:r>
      <w:r w:rsidRPr="00A05794">
        <w:rPr>
          <w:b/>
        </w:rPr>
        <w:t>Curtea de Arhitectură</w:t>
      </w:r>
    </w:p>
    <w:p w:rsidR="00605E45" w:rsidRPr="00A05794" w:rsidRDefault="00605E45" w:rsidP="005A746E">
      <w:r w:rsidRPr="00A05794">
        <w:t xml:space="preserve">17.00-19.00  </w:t>
      </w:r>
      <w:r w:rsidR="008A6E94" w:rsidRPr="00A05794">
        <w:t>Atelier de colaj, desen și pictură.</w:t>
      </w:r>
      <w:r w:rsidRPr="00A05794">
        <w:t xml:space="preserve"> Concurs</w:t>
      </w:r>
      <w:r w:rsidR="008A6E94" w:rsidRPr="00A05794">
        <w:t>,</w:t>
      </w:r>
      <w:r w:rsidRPr="00A05794">
        <w:t xml:space="preserve"> </w:t>
      </w:r>
      <w:r w:rsidRPr="00A05794">
        <w:rPr>
          <w:b/>
        </w:rPr>
        <w:t>Strada Copiilor</w:t>
      </w:r>
    </w:p>
    <w:p w:rsidR="00605E45" w:rsidRPr="00A05794" w:rsidRDefault="00605E45" w:rsidP="00FB76D1">
      <w:r w:rsidRPr="00A05794">
        <w:t xml:space="preserve">18.00-20.00  Atelier de Reciclare Creativă, </w:t>
      </w:r>
      <w:r w:rsidRPr="00A05794">
        <w:rPr>
          <w:b/>
        </w:rPr>
        <w:t>Curtea de Arhitectură</w:t>
      </w:r>
    </w:p>
    <w:p w:rsidR="00605E45" w:rsidRPr="00A05794" w:rsidRDefault="00605E45" w:rsidP="005A746E">
      <w:r w:rsidRPr="00A05794">
        <w:t>18.00-19.00  Poezie la prima vedere</w:t>
      </w:r>
      <w:r w:rsidR="008A6E94" w:rsidRPr="00A05794">
        <w:t>:</w:t>
      </w:r>
      <w:r w:rsidRPr="00A05794">
        <w:t xml:space="preserve"> M. Postu, C. Purdescu,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 w:rsidP="005A746E">
      <w:r w:rsidRPr="00A05794">
        <w:t>19.00-20.00  Cele mai frumoase poezii</w:t>
      </w:r>
      <w:r w:rsidR="008A6E94" w:rsidRPr="00A05794">
        <w:t>:</w:t>
      </w:r>
      <w:r w:rsidRPr="00A05794">
        <w:t xml:space="preserve"> I. Diaconescu, R. Drăgoi, C. M. Savu, V. Lică, </w:t>
      </w:r>
      <w:r w:rsidRPr="00A05794">
        <w:rPr>
          <w:b/>
        </w:rPr>
        <w:t>Foaierul de lectură</w:t>
      </w:r>
    </w:p>
    <w:p w:rsidR="008D5954" w:rsidRDefault="00605E45" w:rsidP="008D5954">
      <w:r w:rsidRPr="00A05794">
        <w:t xml:space="preserve">20.00-21.00  Romanian Guitar </w:t>
      </w:r>
      <w:r w:rsidR="00164F13" w:rsidRPr="00A05794">
        <w:t>Heroes</w:t>
      </w:r>
      <w:r w:rsidR="008D5954">
        <w:t xml:space="preserve"> (Rareș Totu</w:t>
      </w:r>
      <w:r w:rsidR="008D5954" w:rsidRPr="008D5954">
        <w:t>,</w:t>
      </w:r>
      <w:r w:rsidR="008D5954">
        <w:t xml:space="preserve"> </w:t>
      </w:r>
      <w:r w:rsidR="008D5954" w:rsidRPr="008D5954">
        <w:t>Nicu Patoi, C</w:t>
      </w:r>
      <w:r w:rsidR="008D5954">
        <w:t>ă</w:t>
      </w:r>
      <w:r w:rsidR="008D5954" w:rsidRPr="008D5954">
        <w:t>lin Grigoriu, Alex Vișan</w:t>
      </w:r>
      <w:r w:rsidR="008D5954">
        <w:t>)</w:t>
      </w:r>
      <w:r w:rsidRPr="00A05794">
        <w:t xml:space="preserve"> &amp; Ioana Crăciunescu, </w:t>
      </w:r>
    </w:p>
    <w:p w:rsidR="00605E45" w:rsidRPr="008D5954" w:rsidRDefault="008D5954" w:rsidP="008D5954">
      <w:pPr>
        <w:ind w:firstLine="708"/>
      </w:pPr>
      <w:r>
        <w:t xml:space="preserve">          </w:t>
      </w:r>
      <w:r w:rsidR="00605E45" w:rsidRPr="00A05794">
        <w:rPr>
          <w:b/>
        </w:rPr>
        <w:t>Rampa de Jazz şi Poezie</w:t>
      </w:r>
    </w:p>
    <w:p w:rsidR="00605E45" w:rsidRPr="00A05794" w:rsidRDefault="00605E45"/>
    <w:p w:rsidR="00605E45" w:rsidRPr="00A05794" w:rsidRDefault="00605E45">
      <w:pPr>
        <w:rPr>
          <w:b/>
        </w:rPr>
      </w:pPr>
      <w:r w:rsidRPr="00A05794">
        <w:rPr>
          <w:b/>
        </w:rPr>
        <w:t>Luni, 23 septembrie</w:t>
      </w:r>
    </w:p>
    <w:p w:rsidR="00605E45" w:rsidRPr="00A05794" w:rsidRDefault="00605E45" w:rsidP="005A746E">
      <w:pPr>
        <w:rPr>
          <w:b/>
        </w:rPr>
      </w:pPr>
      <w:r w:rsidRPr="00A05794">
        <w:t>18.00-19.00  Poezie la prima vedere</w:t>
      </w:r>
      <w:r w:rsidR="00466B10" w:rsidRPr="00A05794">
        <w:t xml:space="preserve">: </w:t>
      </w:r>
      <w:r w:rsidRPr="00A05794">
        <w:t xml:space="preserve">E. Becheru, N. Popa, </w:t>
      </w:r>
      <w:r w:rsidRPr="00A05794">
        <w:rPr>
          <w:b/>
        </w:rPr>
        <w:t>Foaierul de lectură</w:t>
      </w:r>
    </w:p>
    <w:p w:rsidR="00605E45" w:rsidRPr="00A05794" w:rsidRDefault="00605E45" w:rsidP="005A746E">
      <w:pPr>
        <w:rPr>
          <w:b/>
        </w:rPr>
      </w:pPr>
      <w:r w:rsidRPr="00A05794">
        <w:t>19.00-2</w:t>
      </w:r>
      <w:r w:rsidR="00466B10" w:rsidRPr="00A05794">
        <w:t xml:space="preserve">0.00  Cele mai frumoase poezii: </w:t>
      </w:r>
      <w:r w:rsidRPr="00A05794">
        <w:t xml:space="preserve">V. Milescu, M. Filimon, C. Mărgineanu, </w:t>
      </w:r>
      <w:r w:rsidRPr="00A05794">
        <w:rPr>
          <w:b/>
        </w:rPr>
        <w:t xml:space="preserve">Foaierul de lectură </w:t>
      </w:r>
    </w:p>
    <w:p w:rsidR="00605E45" w:rsidRPr="00A05794" w:rsidRDefault="00605E45" w:rsidP="005A746E">
      <w:pPr>
        <w:rPr>
          <w:b/>
        </w:rPr>
      </w:pPr>
    </w:p>
    <w:p w:rsidR="00605E45" w:rsidRPr="00A05794" w:rsidRDefault="00605E45">
      <w:pPr>
        <w:rPr>
          <w:b/>
        </w:rPr>
      </w:pPr>
      <w:r w:rsidRPr="00A05794">
        <w:rPr>
          <w:b/>
        </w:rPr>
        <w:t>Marţi, 24 septembrie</w:t>
      </w:r>
    </w:p>
    <w:p w:rsidR="00605E45" w:rsidRPr="00A05794" w:rsidRDefault="00605E45" w:rsidP="005A746E">
      <w:pPr>
        <w:rPr>
          <w:rFonts w:cs="Calibri"/>
          <w:shd w:val="clear" w:color="auto" w:fill="FFFFFF"/>
          <w:lang w:eastAsia="ro-RO"/>
        </w:rPr>
      </w:pPr>
      <w:r w:rsidRPr="00A05794">
        <w:rPr>
          <w:rFonts w:cs="Calibri"/>
          <w:shd w:val="clear" w:color="auto" w:fill="FFFFFF"/>
          <w:lang w:eastAsia="ro-RO"/>
        </w:rPr>
        <w:t>10.00-13.00</w:t>
      </w:r>
      <w:r w:rsidRPr="00A05794">
        <w:rPr>
          <w:rFonts w:cs="Calibri"/>
          <w:i/>
          <w:shd w:val="clear" w:color="auto" w:fill="FFFFFF"/>
          <w:lang w:eastAsia="ro-RO"/>
        </w:rPr>
        <w:t xml:space="preserve">  </w:t>
      </w:r>
      <w:r w:rsidRPr="00A05794">
        <w:rPr>
          <w:rFonts w:cs="Arial"/>
          <w:i/>
          <w:lang w:val="it-IT"/>
        </w:rPr>
        <w:t xml:space="preserve">9 ani de o9atitudine! </w:t>
      </w:r>
      <w:r w:rsidRPr="00A05794">
        <w:rPr>
          <w:rFonts w:cs="Arial"/>
          <w:lang w:val="it-IT"/>
        </w:rPr>
        <w:t xml:space="preserve">Lansarea Observatorului european antifurt de identitate, </w:t>
      </w:r>
      <w:r w:rsidRPr="00A05794">
        <w:rPr>
          <w:rFonts w:cs="Arial"/>
          <w:b/>
          <w:lang w:val="it-IT"/>
        </w:rPr>
        <w:t>Aula</w:t>
      </w:r>
      <w:r w:rsidRPr="00A05794">
        <w:rPr>
          <w:rFonts w:cs="Arial"/>
          <w:lang w:val="it-IT"/>
        </w:rPr>
        <w:t xml:space="preserve"> </w:t>
      </w:r>
    </w:p>
    <w:p w:rsidR="00605E45" w:rsidRPr="00A05794" w:rsidRDefault="00605E45" w:rsidP="005A746E">
      <w:pPr>
        <w:rPr>
          <w:b/>
        </w:rPr>
      </w:pPr>
      <w:r w:rsidRPr="00A05794">
        <w:rPr>
          <w:rFonts w:cs="Calibri"/>
          <w:shd w:val="clear" w:color="auto" w:fill="FFFFFF"/>
          <w:lang w:eastAsia="ro-RO"/>
        </w:rPr>
        <w:t>18.00-19.00  Poezie la prima vedere</w:t>
      </w:r>
      <w:r w:rsidR="008A6E94" w:rsidRPr="00A05794">
        <w:rPr>
          <w:rFonts w:cs="Calibri"/>
          <w:shd w:val="clear" w:color="auto" w:fill="FFFFFF"/>
          <w:lang w:eastAsia="ro-RO"/>
        </w:rPr>
        <w:t>:</w:t>
      </w:r>
      <w:r w:rsidRPr="00A05794">
        <w:rPr>
          <w:rFonts w:cs="Calibri"/>
          <w:shd w:val="clear" w:color="auto" w:fill="FFFFFF"/>
          <w:lang w:eastAsia="ro-RO"/>
        </w:rPr>
        <w:t xml:space="preserve"> A. Novac, F. Dochia, </w:t>
      </w:r>
      <w:r w:rsidRPr="00A05794">
        <w:rPr>
          <w:b/>
        </w:rPr>
        <w:t xml:space="preserve">Foaierul de lectură </w:t>
      </w:r>
    </w:p>
    <w:p w:rsidR="00605E45" w:rsidRPr="00A05794" w:rsidRDefault="00605E45" w:rsidP="005A746E">
      <w:r w:rsidRPr="00A05794">
        <w:rPr>
          <w:rFonts w:cs="Calibri"/>
          <w:shd w:val="clear" w:color="auto" w:fill="FFFFFF"/>
          <w:lang w:eastAsia="ro-RO"/>
        </w:rPr>
        <w:lastRenderedPageBreak/>
        <w:t>19.00-20.00  Cele mai frumoase poezii</w:t>
      </w:r>
      <w:r w:rsidR="008A6E94" w:rsidRPr="00A05794">
        <w:rPr>
          <w:rFonts w:cs="Calibri"/>
          <w:shd w:val="clear" w:color="auto" w:fill="FFFFFF"/>
          <w:lang w:eastAsia="ro-RO"/>
        </w:rPr>
        <w:t>:</w:t>
      </w:r>
      <w:r w:rsidRPr="00A05794">
        <w:rPr>
          <w:rFonts w:cs="Calibri"/>
          <w:shd w:val="clear" w:color="auto" w:fill="FFFFFF"/>
          <w:lang w:eastAsia="ro-RO"/>
        </w:rPr>
        <w:t xml:space="preserve"> O. Prodan, S. Grazia-Dima, C. Abăluţă,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 w:rsidP="005A746E">
      <w:r w:rsidRPr="00A05794">
        <w:t>20.00-21.00  Puiu Pascu Trio</w:t>
      </w:r>
      <w:r w:rsidR="008D5954">
        <w:t xml:space="preserve"> (Puiu Pascu, </w:t>
      </w:r>
      <w:r w:rsidR="00D02038">
        <w:t>Virgil Popescu, Claudiu Purcărin</w:t>
      </w:r>
      <w:r w:rsidR="008D5954">
        <w:t>)</w:t>
      </w:r>
      <w:r w:rsidRPr="00A05794">
        <w:t xml:space="preserve">, </w:t>
      </w:r>
      <w:r w:rsidRPr="00A05794">
        <w:rPr>
          <w:b/>
        </w:rPr>
        <w:t>Rampa de Jazz şi Poezie</w:t>
      </w:r>
    </w:p>
    <w:p w:rsidR="00605E45" w:rsidRPr="00A05794" w:rsidRDefault="00605E45">
      <w:pPr>
        <w:rPr>
          <w:b/>
        </w:rPr>
      </w:pPr>
      <w:r w:rsidRPr="00A05794">
        <w:rPr>
          <w:b/>
        </w:rPr>
        <w:t>Miercuri, 25 septembrie</w:t>
      </w:r>
    </w:p>
    <w:p w:rsidR="00605E45" w:rsidRPr="00A05794" w:rsidRDefault="00605E45">
      <w:r w:rsidRPr="00A05794">
        <w:t xml:space="preserve">17.00-19.00  Lectură la iarbă verde, </w:t>
      </w:r>
      <w:r w:rsidRPr="00A05794">
        <w:rPr>
          <w:b/>
        </w:rPr>
        <w:t>Strada Copiilor</w:t>
      </w:r>
    </w:p>
    <w:p w:rsidR="00605E45" w:rsidRPr="00A05794" w:rsidRDefault="00605E45" w:rsidP="005A746E">
      <w:r w:rsidRPr="00A05794">
        <w:t>18.00-1</w:t>
      </w:r>
      <w:r w:rsidR="008A6E94" w:rsidRPr="00A05794">
        <w:t>9.00  Poezie la prima vedere:</w:t>
      </w:r>
      <w:r w:rsidRPr="00A05794">
        <w:t xml:space="preserve"> E. Ţarălungă, E. Macadan, I. Greceanu,</w:t>
      </w:r>
      <w:r w:rsidR="003371F0" w:rsidRPr="00A05794">
        <w:t xml:space="preserve"> A.M. Sireteanu</w:t>
      </w:r>
      <w:r w:rsidR="00A31504" w:rsidRPr="00A05794">
        <w:t>,</w:t>
      </w:r>
      <w:r w:rsidRPr="00A05794">
        <w:t xml:space="preserve">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 w:rsidP="005A746E">
      <w:pPr>
        <w:rPr>
          <w:b/>
        </w:rPr>
      </w:pPr>
      <w:r w:rsidRPr="00A05794">
        <w:t>19.00-20.00  Cele mai frumoase poezii</w:t>
      </w:r>
      <w:r w:rsidR="008A6E94" w:rsidRPr="00A05794">
        <w:t>:</w:t>
      </w:r>
      <w:r w:rsidRPr="00A05794">
        <w:t xml:space="preserve"> A. Pârvu, T. Dună, </w:t>
      </w:r>
      <w:r w:rsidRPr="00A05794">
        <w:rPr>
          <w:b/>
        </w:rPr>
        <w:t xml:space="preserve">Foaierul de lectură </w:t>
      </w:r>
    </w:p>
    <w:p w:rsidR="003015E2" w:rsidRPr="00A05794" w:rsidRDefault="003015E2" w:rsidP="003015E2">
      <w:r w:rsidRPr="00A05794">
        <w:rPr>
          <w:shd w:val="clear" w:color="auto" w:fill="FFFFFF"/>
        </w:rPr>
        <w:t xml:space="preserve">18.30-20.30  Seminar Multimedia </w:t>
      </w:r>
      <w:r w:rsidRPr="00A05794">
        <w:rPr>
          <w:i/>
          <w:iCs/>
          <w:shd w:val="clear" w:color="auto" w:fill="FFFFFF"/>
        </w:rPr>
        <w:t xml:space="preserve">The </w:t>
      </w:r>
      <w:r w:rsidR="00530620" w:rsidRPr="00A05794">
        <w:rPr>
          <w:i/>
          <w:iCs/>
          <w:shd w:val="clear" w:color="auto" w:fill="FFFFFF"/>
        </w:rPr>
        <w:t xml:space="preserve">NO </w:t>
      </w:r>
      <w:r w:rsidRPr="00A05794">
        <w:rPr>
          <w:i/>
          <w:iCs/>
          <w:shd w:val="clear" w:color="auto" w:fill="FFFFFF"/>
        </w:rPr>
        <w:t>Project</w:t>
      </w:r>
      <w:r w:rsidRPr="00A05794">
        <w:rPr>
          <w:shd w:val="clear" w:color="auto" w:fill="FFFFFF"/>
        </w:rPr>
        <w:t xml:space="preserve"> powered by Bancpost, </w:t>
      </w:r>
      <w:r w:rsidRPr="00A05794">
        <w:rPr>
          <w:b/>
          <w:shd w:val="clear" w:color="auto" w:fill="FFFFFF"/>
        </w:rPr>
        <w:t>Aula</w:t>
      </w:r>
      <w:r w:rsidRPr="00A05794">
        <w:rPr>
          <w:shd w:val="clear" w:color="auto" w:fill="FFFFFF"/>
        </w:rPr>
        <w:t xml:space="preserve"> </w:t>
      </w:r>
    </w:p>
    <w:p w:rsidR="00B07B5A" w:rsidRDefault="00605E45" w:rsidP="00B07B5A">
      <w:pPr>
        <w:rPr>
          <w:b/>
        </w:rPr>
      </w:pPr>
      <w:r w:rsidRPr="00A05794">
        <w:t xml:space="preserve">20.00-21.00  Scara de Valori </w:t>
      </w:r>
      <w:r w:rsidR="00D02038">
        <w:t>(Ioni Cortez, Mihai Melinescu, Hunor Orth, Lucian Cioargă )</w:t>
      </w:r>
      <w:r w:rsidRPr="00A05794">
        <w:t xml:space="preserve">&amp; Florina Zaharia, </w:t>
      </w:r>
      <w:r w:rsidRPr="00A05794">
        <w:rPr>
          <w:b/>
        </w:rPr>
        <w:t xml:space="preserve">Rampa </w:t>
      </w:r>
    </w:p>
    <w:p w:rsidR="00605E45" w:rsidRPr="00A05794" w:rsidRDefault="00B07B5A" w:rsidP="00B07B5A">
      <w:pPr>
        <w:ind w:left="708"/>
      </w:pPr>
      <w:r>
        <w:rPr>
          <w:b/>
        </w:rPr>
        <w:t xml:space="preserve">         </w:t>
      </w:r>
      <w:r w:rsidR="00605E45" w:rsidRPr="00A05794">
        <w:rPr>
          <w:b/>
        </w:rPr>
        <w:t>de Jazz şi Poezie</w:t>
      </w:r>
    </w:p>
    <w:p w:rsidR="00605E45" w:rsidRPr="00A05794" w:rsidRDefault="00605E45"/>
    <w:p w:rsidR="00605E45" w:rsidRPr="00A05794" w:rsidRDefault="00605E45">
      <w:pPr>
        <w:rPr>
          <w:b/>
        </w:rPr>
      </w:pPr>
      <w:r w:rsidRPr="00A05794">
        <w:rPr>
          <w:b/>
        </w:rPr>
        <w:t>Joi, 26 septembrie</w:t>
      </w:r>
    </w:p>
    <w:p w:rsidR="00605E45" w:rsidRPr="00A05794" w:rsidRDefault="00605E45">
      <w:pPr>
        <w:rPr>
          <w:b/>
        </w:rPr>
      </w:pPr>
      <w:r w:rsidRPr="00A05794">
        <w:t xml:space="preserve">16.00-17.00  Lansare volume de poezie, Elena Liliana Popescu, </w:t>
      </w:r>
      <w:r w:rsidRPr="00A05794">
        <w:rPr>
          <w:b/>
        </w:rPr>
        <w:t>Foaierul de lectură</w:t>
      </w:r>
    </w:p>
    <w:p w:rsidR="00605E45" w:rsidRPr="00A05794" w:rsidRDefault="00605E45">
      <w:r w:rsidRPr="00A05794">
        <w:t xml:space="preserve">17.00-19.00  Atelier confecţionare obiecte hand-made, </w:t>
      </w:r>
      <w:r w:rsidRPr="00A05794">
        <w:rPr>
          <w:b/>
        </w:rPr>
        <w:t>Strada Copiilor</w:t>
      </w:r>
    </w:p>
    <w:p w:rsidR="006227EE" w:rsidRDefault="00605E45" w:rsidP="006227EE">
      <w:r w:rsidRPr="00A05794">
        <w:t xml:space="preserve">17.00-19.00  </w:t>
      </w:r>
      <w:r w:rsidR="00EA622E">
        <w:rPr>
          <w:i/>
        </w:rPr>
        <w:t xml:space="preserve">Festival of Ideas. </w:t>
      </w:r>
      <w:r w:rsidR="00EA622E">
        <w:t xml:space="preserve">Invitat: Edward Luttwak, Senior Associate, Center for Strategic and International </w:t>
      </w:r>
      <w:r w:rsidR="006227EE">
        <w:t xml:space="preserve">  </w:t>
      </w:r>
    </w:p>
    <w:p w:rsidR="00605E45" w:rsidRPr="00A05794" w:rsidRDefault="006227EE" w:rsidP="006227EE">
      <w:pPr>
        <w:ind w:left="708"/>
      </w:pPr>
      <w:r>
        <w:t xml:space="preserve">          </w:t>
      </w:r>
      <w:r w:rsidR="00EA622E">
        <w:t>Studies.</w:t>
      </w:r>
      <w:r w:rsidR="00605E45" w:rsidRPr="00A05794">
        <w:rPr>
          <w:i/>
        </w:rPr>
        <w:t xml:space="preserve"> </w:t>
      </w:r>
      <w:r w:rsidR="00605E45" w:rsidRPr="00A05794">
        <w:t xml:space="preserve">Aspen Institute Romania, </w:t>
      </w:r>
      <w:r w:rsidR="00605E45" w:rsidRPr="00A05794">
        <w:rPr>
          <w:b/>
        </w:rPr>
        <w:t>Aula</w:t>
      </w:r>
      <w:r w:rsidR="00605E45" w:rsidRPr="00A05794">
        <w:t xml:space="preserve"> </w:t>
      </w:r>
    </w:p>
    <w:p w:rsidR="00605E45" w:rsidRPr="00A05794" w:rsidRDefault="00605E45" w:rsidP="005A746E">
      <w:r w:rsidRPr="00A05794">
        <w:t xml:space="preserve">18.00-19.00  Poezie la </w:t>
      </w:r>
      <w:r w:rsidR="008A6E94" w:rsidRPr="00A05794">
        <w:t>prima vedere:</w:t>
      </w:r>
      <w:r w:rsidRPr="00A05794">
        <w:t xml:space="preserve"> V. Diaconu, G. Toma,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 w:rsidP="005A746E">
      <w:pPr>
        <w:rPr>
          <w:b/>
        </w:rPr>
      </w:pPr>
      <w:r w:rsidRPr="00A05794">
        <w:t>19.00-20.00  Cele mai frumoase poezii</w:t>
      </w:r>
      <w:r w:rsidR="008A6E94" w:rsidRPr="00A05794">
        <w:t>:</w:t>
      </w:r>
      <w:r w:rsidRPr="00A05794">
        <w:t xml:space="preserve"> A. Mizumschi, M. Gălăţanu, H. Gârbea, </w:t>
      </w:r>
      <w:r w:rsidRPr="00A05794">
        <w:rPr>
          <w:shd w:val="clear" w:color="auto" w:fill="FFFFFF"/>
        </w:rPr>
        <w:t xml:space="preserve">N. Tzone, </w:t>
      </w:r>
      <w:r w:rsidRPr="00A05794">
        <w:rPr>
          <w:b/>
        </w:rPr>
        <w:t xml:space="preserve">Foaierul de lectură </w:t>
      </w:r>
    </w:p>
    <w:p w:rsidR="00605E45" w:rsidRPr="00A05794" w:rsidRDefault="00605E45">
      <w:r w:rsidRPr="00A05794">
        <w:t xml:space="preserve">20.00-21.00  Marcian Petrescu &amp; Trenul de Noapte &amp; Flaviu Predescu, </w:t>
      </w:r>
      <w:r w:rsidRPr="00A05794">
        <w:rPr>
          <w:b/>
        </w:rPr>
        <w:t>Rampa de Jazz şi Poezie</w:t>
      </w:r>
    </w:p>
    <w:p w:rsidR="00605E45" w:rsidRPr="00A05794" w:rsidRDefault="00605E45"/>
    <w:p w:rsidR="00605E45" w:rsidRPr="00A05794" w:rsidRDefault="00605E45">
      <w:pPr>
        <w:rPr>
          <w:b/>
        </w:rPr>
      </w:pPr>
      <w:r w:rsidRPr="00A05794">
        <w:rPr>
          <w:b/>
        </w:rPr>
        <w:t>Vineri, 27 septembrie</w:t>
      </w:r>
    </w:p>
    <w:p w:rsidR="00605E45" w:rsidRPr="00A05794" w:rsidRDefault="00605E45">
      <w:r w:rsidRPr="00A05794">
        <w:t xml:space="preserve">13.00-14.00  Lansarea volumului </w:t>
      </w:r>
      <w:r w:rsidRPr="00A05794">
        <w:rPr>
          <w:i/>
        </w:rPr>
        <w:t>Leon Tro</w:t>
      </w:r>
      <w:r w:rsidR="002469BC" w:rsidRPr="00A05794">
        <w:rPr>
          <w:i/>
        </w:rPr>
        <w:t>ţ</w:t>
      </w:r>
      <w:r w:rsidRPr="00A05794">
        <w:rPr>
          <w:i/>
        </w:rPr>
        <w:t>ky. O viaţă de revoluţionar</w:t>
      </w:r>
      <w:r w:rsidRPr="00A05794">
        <w:t>, ed</w:t>
      </w:r>
      <w:r w:rsidR="00466B10" w:rsidRPr="00A05794">
        <w:t xml:space="preserve">. </w:t>
      </w:r>
      <w:r w:rsidRPr="00A05794">
        <w:t xml:space="preserve">RAO, </w:t>
      </w:r>
      <w:r w:rsidR="002469BC" w:rsidRPr="00A05794">
        <w:rPr>
          <w:b/>
          <w:bCs/>
        </w:rPr>
        <w:t>Aula</w:t>
      </w:r>
      <w:r w:rsidRPr="00A05794">
        <w:rPr>
          <w:b/>
          <w:bCs/>
        </w:rPr>
        <w:t xml:space="preserve"> </w:t>
      </w:r>
    </w:p>
    <w:p w:rsidR="00605E45" w:rsidRPr="00A05794" w:rsidRDefault="00605E45">
      <w:r w:rsidRPr="00A05794">
        <w:t xml:space="preserve">17.00-19.00  Atelier de Street Art, </w:t>
      </w:r>
      <w:r w:rsidRPr="00A05794">
        <w:rPr>
          <w:b/>
          <w:bCs/>
        </w:rPr>
        <w:t>Strada Copiilor</w:t>
      </w:r>
    </w:p>
    <w:p w:rsidR="00B07B5A" w:rsidRDefault="00605E45" w:rsidP="00AB1EB0">
      <w:r w:rsidRPr="00A05794">
        <w:t xml:space="preserve">17.00-19.00  </w:t>
      </w:r>
      <w:r w:rsidRPr="00A05794">
        <w:rPr>
          <w:i/>
        </w:rPr>
        <w:t>Festival of Ideas</w:t>
      </w:r>
      <w:r w:rsidR="00EA622E">
        <w:t xml:space="preserve">. O conversaţie despre artă, cultură şi identitate cu personalităţi prezente la </w:t>
      </w:r>
    </w:p>
    <w:p w:rsidR="00605E45" w:rsidRPr="00A05794" w:rsidRDefault="00B07B5A" w:rsidP="00B07B5A">
      <w:pPr>
        <w:ind w:firstLine="708"/>
      </w:pPr>
      <w:r>
        <w:t xml:space="preserve">         </w:t>
      </w:r>
      <w:r w:rsidR="00EA622E">
        <w:t xml:space="preserve">Festivalul </w:t>
      </w:r>
      <w:r w:rsidR="00EA622E" w:rsidRPr="00EA622E">
        <w:rPr>
          <w:i/>
        </w:rPr>
        <w:t>George Enescu</w:t>
      </w:r>
      <w:r w:rsidR="00EA622E">
        <w:t xml:space="preserve">. </w:t>
      </w:r>
      <w:r w:rsidR="007D365A" w:rsidRPr="00A05794">
        <w:t xml:space="preserve">Aspen Institute </w:t>
      </w:r>
      <w:r w:rsidR="00605E45" w:rsidRPr="00A05794">
        <w:t xml:space="preserve">Romania, </w:t>
      </w:r>
      <w:r w:rsidR="00605E45" w:rsidRPr="00A05794">
        <w:rPr>
          <w:b/>
          <w:bCs/>
        </w:rPr>
        <w:t>Aula</w:t>
      </w:r>
      <w:r w:rsidR="00605E45" w:rsidRPr="00A05794">
        <w:t xml:space="preserve"> </w:t>
      </w:r>
    </w:p>
    <w:p w:rsidR="00605E45" w:rsidRPr="00A05794" w:rsidRDefault="00605E45" w:rsidP="005A746E">
      <w:r w:rsidRPr="00A05794">
        <w:t>18.0</w:t>
      </w:r>
      <w:r w:rsidR="008A6E94" w:rsidRPr="00A05794">
        <w:t>0-19.00  Poezie la prima vedere:</w:t>
      </w:r>
      <w:r w:rsidRPr="00A05794">
        <w:t xml:space="preserve"> A. Stănescu, L. Popescu, </w:t>
      </w:r>
      <w:r w:rsidRPr="00A05794">
        <w:rPr>
          <w:b/>
          <w:bCs/>
        </w:rPr>
        <w:t>Foaierul de lectură</w:t>
      </w:r>
      <w:r w:rsidRPr="00A05794">
        <w:t xml:space="preserve"> </w:t>
      </w:r>
    </w:p>
    <w:p w:rsidR="00605E45" w:rsidRPr="00A05794" w:rsidRDefault="00605E45" w:rsidP="005A746E">
      <w:r w:rsidRPr="00A05794">
        <w:t>19.00</w:t>
      </w:r>
      <w:r w:rsidR="008A6E94" w:rsidRPr="00A05794">
        <w:t xml:space="preserve">-20.00 </w:t>
      </w:r>
      <w:r w:rsidR="00EA622E">
        <w:t xml:space="preserve"> </w:t>
      </w:r>
      <w:r w:rsidR="008A6E94" w:rsidRPr="00A05794">
        <w:t>Cele mai frumoase poezii:</w:t>
      </w:r>
      <w:r w:rsidRPr="00A05794">
        <w:t xml:space="preserve"> P. Şuşară, D. Bănulescu, C. Perţa, </w:t>
      </w:r>
      <w:r w:rsidRPr="00A05794">
        <w:rPr>
          <w:b/>
          <w:bCs/>
        </w:rPr>
        <w:t>Foaierul de lectură</w:t>
      </w:r>
      <w:r w:rsidRPr="00A05794">
        <w:t xml:space="preserve"> </w:t>
      </w:r>
    </w:p>
    <w:p w:rsidR="00605E45" w:rsidRPr="00A05794" w:rsidRDefault="00605E45">
      <w:pPr>
        <w:rPr>
          <w:b/>
        </w:rPr>
      </w:pPr>
      <w:r w:rsidRPr="00A05794">
        <w:t xml:space="preserve">20.00-21.00  Andras Varga &amp; Miruna Vlada, Andra Rotaru, Livia Roşca, </w:t>
      </w:r>
      <w:r w:rsidRPr="00A05794">
        <w:rPr>
          <w:b/>
        </w:rPr>
        <w:t>Rampa de Jazz şi Poezie</w:t>
      </w:r>
    </w:p>
    <w:p w:rsidR="00605E45" w:rsidRPr="00A05794" w:rsidRDefault="00605E45">
      <w:r w:rsidRPr="00A05794">
        <w:t xml:space="preserve">21.00-23.00  </w:t>
      </w:r>
      <w:r w:rsidR="008A6E94" w:rsidRPr="00A05794">
        <w:t>Proiecţie film</w:t>
      </w:r>
      <w:r w:rsidRPr="00A05794">
        <w:t xml:space="preserve"> </w:t>
      </w:r>
      <w:r w:rsidRPr="00A05794">
        <w:rPr>
          <w:i/>
        </w:rPr>
        <w:t>Trebuie să vorbim despre Kevin</w:t>
      </w:r>
      <w:r w:rsidRPr="00A05794">
        <w:t xml:space="preserve"> (</w:t>
      </w:r>
      <w:r w:rsidRPr="00A05794">
        <w:rPr>
          <w:i/>
        </w:rPr>
        <w:t>We need to talk about Kevin</w:t>
      </w:r>
      <w:r w:rsidRPr="00A05794">
        <w:t xml:space="preserve">), </w:t>
      </w:r>
      <w:r w:rsidRPr="00A05794">
        <w:rPr>
          <w:b/>
        </w:rPr>
        <w:t>Aula</w:t>
      </w:r>
    </w:p>
    <w:p w:rsidR="00605E45" w:rsidRPr="00A05794" w:rsidRDefault="00605E45"/>
    <w:p w:rsidR="00605E45" w:rsidRPr="00A05794" w:rsidRDefault="00605E45">
      <w:pPr>
        <w:rPr>
          <w:b/>
        </w:rPr>
      </w:pPr>
      <w:r w:rsidRPr="00A05794">
        <w:rPr>
          <w:b/>
        </w:rPr>
        <w:t>Sâmbătă, 28 septembrie</w:t>
      </w:r>
    </w:p>
    <w:p w:rsidR="00605E45" w:rsidRPr="00A05794" w:rsidRDefault="008A6E94" w:rsidP="005A746E">
      <w:pPr>
        <w:rPr>
          <w:b/>
        </w:rPr>
      </w:pPr>
      <w:r w:rsidRPr="00A05794">
        <w:t xml:space="preserve">10.00-12.00  Desen și pictură, </w:t>
      </w:r>
      <w:r w:rsidR="00605E45" w:rsidRPr="00A05794">
        <w:t>modelaj</w:t>
      </w:r>
      <w:r w:rsidRPr="00A05794">
        <w:t>.</w:t>
      </w:r>
      <w:r w:rsidR="00605E45" w:rsidRPr="00A05794">
        <w:t xml:space="preserve"> Concurs</w:t>
      </w:r>
      <w:r w:rsidRPr="00A05794">
        <w:t>.</w:t>
      </w:r>
      <w:r w:rsidR="00605E45" w:rsidRPr="00A05794">
        <w:t xml:space="preserve"> Expoziție picturi și colaje copii, </w:t>
      </w:r>
      <w:r w:rsidR="00605E45" w:rsidRPr="00A05794">
        <w:rPr>
          <w:b/>
        </w:rPr>
        <w:t>Strada Copiilor</w:t>
      </w:r>
    </w:p>
    <w:p w:rsidR="00605E45" w:rsidRPr="00A05794" w:rsidRDefault="00605E45" w:rsidP="00FB76D1">
      <w:pPr>
        <w:rPr>
          <w:b/>
        </w:rPr>
      </w:pPr>
      <w:r w:rsidRPr="00A05794">
        <w:lastRenderedPageBreak/>
        <w:t xml:space="preserve">12.00-14.00  Atelier de Reciclare Creativă, </w:t>
      </w:r>
      <w:r w:rsidRPr="00A05794">
        <w:rPr>
          <w:b/>
        </w:rPr>
        <w:t>Curtea de Arhitectură</w:t>
      </w:r>
    </w:p>
    <w:p w:rsidR="00605E45" w:rsidRPr="00A05794" w:rsidRDefault="00605E45" w:rsidP="005A746E">
      <w:pPr>
        <w:rPr>
          <w:b/>
        </w:rPr>
      </w:pPr>
      <w:r w:rsidRPr="00A05794">
        <w:t xml:space="preserve">17.00-19.00  Dezbaterea </w:t>
      </w:r>
      <w:r w:rsidRPr="00A05794">
        <w:rPr>
          <w:i/>
        </w:rPr>
        <w:t>Educație la firul ierbii</w:t>
      </w:r>
      <w:r w:rsidRPr="00A05794">
        <w:t xml:space="preserve">, ediția a V-a, cu tema </w:t>
      </w:r>
      <w:r w:rsidRPr="00A05794">
        <w:rPr>
          <w:i/>
        </w:rPr>
        <w:t xml:space="preserve">Apa este </w:t>
      </w:r>
      <w:r w:rsidR="008A6E94" w:rsidRPr="00A05794">
        <w:rPr>
          <w:i/>
        </w:rPr>
        <w:t>V</w:t>
      </w:r>
      <w:r w:rsidRPr="00A05794">
        <w:rPr>
          <w:i/>
        </w:rPr>
        <w:t>iață</w:t>
      </w:r>
      <w:r w:rsidRPr="00A05794">
        <w:t xml:space="preserve">, </w:t>
      </w:r>
      <w:r w:rsidRPr="00A05794">
        <w:rPr>
          <w:b/>
        </w:rPr>
        <w:t>Strada Copiilor</w:t>
      </w:r>
    </w:p>
    <w:p w:rsidR="00B07B5A" w:rsidRDefault="00605E45" w:rsidP="00B07B5A">
      <w:r w:rsidRPr="00A05794">
        <w:t xml:space="preserve">17.00-19.00  </w:t>
      </w:r>
      <w:r w:rsidRPr="00A05794">
        <w:rPr>
          <w:i/>
        </w:rPr>
        <w:t xml:space="preserve">Festival of </w:t>
      </w:r>
      <w:r w:rsidR="00D62087">
        <w:rPr>
          <w:i/>
        </w:rPr>
        <w:t xml:space="preserve">Ideas. </w:t>
      </w:r>
      <w:r w:rsidR="00D62087" w:rsidRPr="00D62087">
        <w:t>Invitat: Kathryn Kolbert, Director of the Athena Center for Leader</w:t>
      </w:r>
      <w:r w:rsidR="00D62087">
        <w:t xml:space="preserve">ship Studies, </w:t>
      </w:r>
    </w:p>
    <w:p w:rsidR="00605E45" w:rsidRPr="00A05794" w:rsidRDefault="00B07B5A" w:rsidP="00B07B5A">
      <w:pPr>
        <w:ind w:firstLine="708"/>
      </w:pPr>
      <w:r>
        <w:t xml:space="preserve">         </w:t>
      </w:r>
      <w:r w:rsidR="00D62087">
        <w:t>Barnard College, U</w:t>
      </w:r>
      <w:r w:rsidR="00D62087" w:rsidRPr="00D62087">
        <w:t>S</w:t>
      </w:r>
      <w:r w:rsidR="00D62087">
        <w:t>A.</w:t>
      </w:r>
      <w:r w:rsidR="00605E45" w:rsidRPr="00D62087">
        <w:t xml:space="preserve"> Aspen Institute </w:t>
      </w:r>
      <w:r w:rsidR="00605E45" w:rsidRPr="00A05794">
        <w:t xml:space="preserve">Romania, </w:t>
      </w:r>
      <w:r w:rsidR="00605E45" w:rsidRPr="00A05794">
        <w:rPr>
          <w:b/>
        </w:rPr>
        <w:t>Aula</w:t>
      </w:r>
      <w:r w:rsidR="00605E45" w:rsidRPr="00A05794">
        <w:t xml:space="preserve"> </w:t>
      </w:r>
    </w:p>
    <w:p w:rsidR="00605E45" w:rsidRPr="00A05794" w:rsidRDefault="00605E45" w:rsidP="00FB76D1">
      <w:r w:rsidRPr="00A05794">
        <w:t xml:space="preserve">18.00-20.00  Atelier de Reciclare Creativă, </w:t>
      </w:r>
      <w:r w:rsidRPr="00A05794">
        <w:rPr>
          <w:b/>
        </w:rPr>
        <w:t>Curtea de Arhitectură</w:t>
      </w:r>
    </w:p>
    <w:p w:rsidR="00605E45" w:rsidRPr="00A05794" w:rsidRDefault="00605E45" w:rsidP="005A746E">
      <w:pPr>
        <w:rPr>
          <w:b/>
        </w:rPr>
      </w:pPr>
      <w:r w:rsidRPr="00A05794">
        <w:t>18.00</w:t>
      </w:r>
      <w:r w:rsidR="00466B10" w:rsidRPr="00A05794">
        <w:t xml:space="preserve">-19.00  Poezie la prima vedere: </w:t>
      </w:r>
      <w:r w:rsidRPr="00A05794">
        <w:t>L</w:t>
      </w:r>
      <w:r w:rsidR="002469BC" w:rsidRPr="00A05794">
        <w:t>.</w:t>
      </w:r>
      <w:r w:rsidRPr="00A05794">
        <w:t xml:space="preserve"> Negoiţă, N</w:t>
      </w:r>
      <w:r w:rsidR="002469BC" w:rsidRPr="00A05794">
        <w:t>. Oprea, M. F.</w:t>
      </w:r>
      <w:r w:rsidRPr="00A05794">
        <w:t xml:space="preserve"> Şandru, </w:t>
      </w:r>
      <w:r w:rsidRPr="00A05794">
        <w:rPr>
          <w:b/>
        </w:rPr>
        <w:t xml:space="preserve">Foaierul de lectură </w:t>
      </w:r>
    </w:p>
    <w:p w:rsidR="00605E45" w:rsidRPr="00A05794" w:rsidRDefault="00605E45" w:rsidP="005A746E">
      <w:r w:rsidRPr="00A05794">
        <w:t>19.00-</w:t>
      </w:r>
      <w:r w:rsidR="00466B10" w:rsidRPr="00A05794">
        <w:t>20.00  Cele mai frumoase poezii:</w:t>
      </w:r>
      <w:r w:rsidRPr="00A05794">
        <w:t xml:space="preserve"> I. Ieronim, G. Şoitu, </w:t>
      </w:r>
      <w:r w:rsidRPr="00A05794">
        <w:rPr>
          <w:b/>
        </w:rPr>
        <w:t>Foaierul de lectură</w:t>
      </w:r>
      <w:r w:rsidRPr="00A05794">
        <w:t xml:space="preserve"> </w:t>
      </w:r>
    </w:p>
    <w:p w:rsidR="00605E45" w:rsidRPr="00A05794" w:rsidRDefault="00605E45">
      <w:pPr>
        <w:rPr>
          <w:b/>
        </w:rPr>
      </w:pPr>
      <w:r w:rsidRPr="00A05794">
        <w:t xml:space="preserve">20.00-21.00  </w:t>
      </w:r>
      <w:r w:rsidRPr="00A05794">
        <w:rPr>
          <w:i/>
        </w:rPr>
        <w:t>Swing De Bucureşti</w:t>
      </w:r>
      <w:r w:rsidRPr="00A05794">
        <w:t xml:space="preserve">: Emy Drăgoi Quartet &amp; Mireille Rădoi, </w:t>
      </w:r>
      <w:r w:rsidRPr="00A05794">
        <w:rPr>
          <w:b/>
        </w:rPr>
        <w:t>Rampa de Jazz şi Poezie</w:t>
      </w:r>
    </w:p>
    <w:p w:rsidR="00605E45" w:rsidRPr="00A05794" w:rsidRDefault="00605E45">
      <w:r w:rsidRPr="00A05794">
        <w:t xml:space="preserve">21.00-23.00  </w:t>
      </w:r>
      <w:r w:rsidR="008A6E94" w:rsidRPr="00A05794">
        <w:t>Proiecţie film</w:t>
      </w:r>
      <w:r w:rsidRPr="00A05794">
        <w:t xml:space="preserve"> </w:t>
      </w:r>
      <w:r w:rsidRPr="00A05794">
        <w:rPr>
          <w:i/>
        </w:rPr>
        <w:t>Venus</w:t>
      </w:r>
      <w:r w:rsidRPr="00A05794">
        <w:t xml:space="preserve"> (comedie, SUA), </w:t>
      </w:r>
      <w:r w:rsidRPr="00A05794">
        <w:rPr>
          <w:b/>
        </w:rPr>
        <w:t>Aula</w:t>
      </w:r>
    </w:p>
    <w:p w:rsidR="00605E45" w:rsidRPr="00A05794" w:rsidRDefault="00605E45"/>
    <w:p w:rsidR="00605E45" w:rsidRPr="00EA622E" w:rsidRDefault="00605E45">
      <w:pPr>
        <w:rPr>
          <w:b/>
        </w:rPr>
      </w:pPr>
      <w:r w:rsidRPr="00EA622E">
        <w:rPr>
          <w:b/>
        </w:rPr>
        <w:t>Activităţi permanente</w:t>
      </w:r>
    </w:p>
    <w:p w:rsidR="00605E45" w:rsidRPr="00A05794" w:rsidRDefault="00605E45">
      <w:pPr>
        <w:rPr>
          <w:b/>
        </w:rPr>
      </w:pPr>
      <w:r w:rsidRPr="00A05794">
        <w:t xml:space="preserve">Târg de carte, </w:t>
      </w:r>
      <w:r w:rsidRPr="00A05794">
        <w:rPr>
          <w:b/>
        </w:rPr>
        <w:t>Strada Boteanu</w:t>
      </w:r>
    </w:p>
    <w:p w:rsidR="00605E45" w:rsidRPr="00A05794" w:rsidRDefault="00605E45" w:rsidP="004A7E61">
      <w:r w:rsidRPr="00A05794">
        <w:t xml:space="preserve">Tururi ghidate </w:t>
      </w:r>
      <w:r w:rsidRPr="00A05794">
        <w:rPr>
          <w:b/>
        </w:rPr>
        <w:t>în bibliotecă</w:t>
      </w:r>
      <w:r w:rsidR="00EA622E" w:rsidRPr="00EA622E">
        <w:t>,</w:t>
      </w:r>
      <w:r w:rsidRPr="00A05794">
        <w:t xml:space="preserve"> 19.00-21.00  </w:t>
      </w:r>
    </w:p>
    <w:p w:rsidR="00605E45" w:rsidRPr="00A05794" w:rsidRDefault="00605E45" w:rsidP="004A7E61">
      <w:pPr>
        <w:rPr>
          <w:b/>
        </w:rPr>
      </w:pPr>
      <w:r w:rsidRPr="00A05794">
        <w:rPr>
          <w:i/>
        </w:rPr>
        <w:t>Cartea spre Lumină</w:t>
      </w:r>
      <w:r w:rsidRPr="00A05794">
        <w:t xml:space="preserve">, expoziţie de manuale şi dicţionare din secolele XVIII şi XIX, </w:t>
      </w:r>
      <w:r w:rsidRPr="00A05794">
        <w:rPr>
          <w:b/>
        </w:rPr>
        <w:t>Corpul Boema</w:t>
      </w:r>
    </w:p>
    <w:p w:rsidR="00605E45" w:rsidRPr="00A05794" w:rsidRDefault="00605E45" w:rsidP="00FB76D1">
      <w:pPr>
        <w:rPr>
          <w:b/>
        </w:rPr>
      </w:pPr>
      <w:r w:rsidRPr="00A05794">
        <w:rPr>
          <w:i/>
        </w:rPr>
        <w:t>Descoperiţi România prin filatelie şi artă</w:t>
      </w:r>
      <w:r w:rsidRPr="00A05794">
        <w:t>, expoz</w:t>
      </w:r>
      <w:r w:rsidR="00BC54E1">
        <w:t xml:space="preserve">iţie realizată de Romfilatelia, </w:t>
      </w:r>
      <w:r w:rsidRPr="00A05794">
        <w:rPr>
          <w:b/>
        </w:rPr>
        <w:t>Intrarea Regală</w:t>
      </w:r>
    </w:p>
    <w:p w:rsidR="00605E45" w:rsidRPr="00A05794" w:rsidRDefault="00BF2A08">
      <w:r>
        <w:t xml:space="preserve">Sesiuni gratuite </w:t>
      </w:r>
      <w:r w:rsidR="00605E45" w:rsidRPr="00A05794">
        <w:t xml:space="preserve">de portrete, </w:t>
      </w:r>
      <w:r w:rsidR="00605E45" w:rsidRPr="00A05794">
        <w:rPr>
          <w:i/>
        </w:rPr>
        <w:t xml:space="preserve">The </w:t>
      </w:r>
      <w:r w:rsidR="00530620" w:rsidRPr="00A05794">
        <w:rPr>
          <w:i/>
        </w:rPr>
        <w:t xml:space="preserve">NO </w:t>
      </w:r>
      <w:r w:rsidR="00605E45" w:rsidRPr="00A05794">
        <w:rPr>
          <w:i/>
        </w:rPr>
        <w:t>Project</w:t>
      </w:r>
      <w:r w:rsidR="00605E45" w:rsidRPr="00A05794">
        <w:t xml:space="preserve"> powered by Bancpost, 19.00-20.00  </w:t>
      </w:r>
    </w:p>
    <w:p w:rsidR="00605E45" w:rsidRPr="00A05794" w:rsidRDefault="00605E45" w:rsidP="008456B7">
      <w:pPr>
        <w:ind w:right="-828"/>
      </w:pPr>
      <w:r w:rsidRPr="00A05794">
        <w:rPr>
          <w:i/>
        </w:rPr>
        <w:t>Ajuns la prăbuşire. Un contact strident cu Timon Botez</w:t>
      </w:r>
      <w:r w:rsidRPr="00A05794">
        <w:t xml:space="preserve">. Instalaţie de sunet şi artă la </w:t>
      </w:r>
      <w:r w:rsidR="008A6E94" w:rsidRPr="00A05794">
        <w:t xml:space="preserve">Galeria </w:t>
      </w:r>
      <w:r w:rsidRPr="00A05794">
        <w:rPr>
          <w:b/>
        </w:rPr>
        <w:t>Galateca</w:t>
      </w:r>
      <w:r w:rsidR="008A6E94" w:rsidRPr="00A05794">
        <w:rPr>
          <w:b/>
        </w:rPr>
        <w:t xml:space="preserve"> </w:t>
      </w:r>
      <w:r w:rsidR="008A6E94" w:rsidRPr="00A05794">
        <w:t>(Str. C.A. Rosetti)</w:t>
      </w:r>
    </w:p>
    <w:p w:rsidR="00605E45" w:rsidRPr="00A05794" w:rsidRDefault="00605E45">
      <w:bookmarkStart w:id="0" w:name="_GoBack"/>
      <w:bookmarkEnd w:id="0"/>
    </w:p>
    <w:sectPr w:rsidR="00605E45" w:rsidRPr="00A05794" w:rsidSect="0089366B">
      <w:pgSz w:w="11906" w:h="16838"/>
      <w:pgMar w:top="719" w:right="3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C7"/>
    <w:rsid w:val="00164F13"/>
    <w:rsid w:val="00206F1E"/>
    <w:rsid w:val="002469BC"/>
    <w:rsid w:val="002B3AC7"/>
    <w:rsid w:val="003015E2"/>
    <w:rsid w:val="003371F0"/>
    <w:rsid w:val="00466B10"/>
    <w:rsid w:val="004A7E61"/>
    <w:rsid w:val="004F2267"/>
    <w:rsid w:val="00530620"/>
    <w:rsid w:val="00583DFA"/>
    <w:rsid w:val="005A746E"/>
    <w:rsid w:val="00605E45"/>
    <w:rsid w:val="006227EE"/>
    <w:rsid w:val="006A27A9"/>
    <w:rsid w:val="007D365A"/>
    <w:rsid w:val="008214A5"/>
    <w:rsid w:val="00823F74"/>
    <w:rsid w:val="00831CE7"/>
    <w:rsid w:val="008456B7"/>
    <w:rsid w:val="00850449"/>
    <w:rsid w:val="0089366B"/>
    <w:rsid w:val="008A6E94"/>
    <w:rsid w:val="008D5954"/>
    <w:rsid w:val="008E3CFF"/>
    <w:rsid w:val="00A05794"/>
    <w:rsid w:val="00A31504"/>
    <w:rsid w:val="00A61D4D"/>
    <w:rsid w:val="00A80F07"/>
    <w:rsid w:val="00AB1EB0"/>
    <w:rsid w:val="00AE76DF"/>
    <w:rsid w:val="00B07B5A"/>
    <w:rsid w:val="00B17861"/>
    <w:rsid w:val="00B429E7"/>
    <w:rsid w:val="00B513C5"/>
    <w:rsid w:val="00B51F3A"/>
    <w:rsid w:val="00B833EB"/>
    <w:rsid w:val="00B93A90"/>
    <w:rsid w:val="00BB13FA"/>
    <w:rsid w:val="00BC54E1"/>
    <w:rsid w:val="00BF2A08"/>
    <w:rsid w:val="00C50655"/>
    <w:rsid w:val="00C95CBB"/>
    <w:rsid w:val="00CB2014"/>
    <w:rsid w:val="00CB29B4"/>
    <w:rsid w:val="00CF5940"/>
    <w:rsid w:val="00D02038"/>
    <w:rsid w:val="00D62087"/>
    <w:rsid w:val="00DA352E"/>
    <w:rsid w:val="00E14DDD"/>
    <w:rsid w:val="00EA622E"/>
    <w:rsid w:val="00EF3941"/>
    <w:rsid w:val="00F123F0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A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A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5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5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35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5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5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5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5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5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35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35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359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359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35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359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359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359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5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5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5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5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35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5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5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5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5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435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5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BCUB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Pordea</dc:creator>
  <cp:keywords/>
  <dc:description/>
  <cp:lastModifiedBy>Sala Curs Informatizare</cp:lastModifiedBy>
  <cp:revision>6</cp:revision>
  <cp:lastPrinted>2013-09-11T09:45:00Z</cp:lastPrinted>
  <dcterms:created xsi:type="dcterms:W3CDTF">2013-09-10T12:40:00Z</dcterms:created>
  <dcterms:modified xsi:type="dcterms:W3CDTF">2013-09-11T13:04:00Z</dcterms:modified>
</cp:coreProperties>
</file>